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8E8" w14:textId="4D4AC725" w:rsidR="00D943AF" w:rsidRDefault="003F04C7">
      <w:pPr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</w:t>
      </w:r>
      <w:r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更新講習会</w:t>
      </w:r>
      <w:r w:rsidR="00D9147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紀の川</w:t>
      </w:r>
      <w:r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会場　実施要綱</w:t>
      </w:r>
    </w:p>
    <w:p w14:paraId="4A6B2747" w14:textId="5BADDA8D" w:rsidR="00D943AF" w:rsidRDefault="003F04C7" w:rsidP="004568CC">
      <w:pPr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２０２２年　１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月　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日</w:t>
      </w:r>
    </w:p>
    <w:p w14:paraId="0BCE9BAC" w14:textId="21C133B3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主催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　　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大阪府フライヤー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連盟</w:t>
      </w:r>
    </w:p>
    <w:p w14:paraId="1036D6E6" w14:textId="0514A403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開催日時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２０２２年１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月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日（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金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）</w:t>
      </w:r>
    </w:p>
    <w:p w14:paraId="22DEFEFD" w14:textId="48796AB9" w:rsidR="00D943AF" w:rsidRDefault="004568CC">
      <w:pPr>
        <w:ind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</w:t>
      </w:r>
      <w:r w:rsidR="003F04C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０～１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="003F04C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</w:t>
      </w:r>
      <w:r w:rsidR="003F04C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０</w:t>
      </w:r>
    </w:p>
    <w:p w14:paraId="5FE8E3AF" w14:textId="6F6DEAA2" w:rsidR="00D943AF" w:rsidRDefault="003F04C7">
      <w:pPr>
        <w:jc w:val="left"/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開催場所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紀の川フライトパーク</w:t>
      </w:r>
    </w:p>
    <w:p w14:paraId="04739E20" w14:textId="66ED4F36" w:rsidR="00D943AF" w:rsidRDefault="003F04C7">
      <w:pPr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456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和歌山県紀の川市竹房３９１</w:t>
      </w:r>
    </w:p>
    <w:p w14:paraId="6285D42A" w14:textId="044C1322" w:rsidR="00D943AF" w:rsidRDefault="003F04C7">
      <w:pPr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  <w:t>TEL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　０</w:t>
      </w:r>
      <w:r w:rsidR="00456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７３６-７７－７０８８</w:t>
      </w:r>
    </w:p>
    <w:p w14:paraId="43294558" w14:textId="77777777" w:rsidR="00D943AF" w:rsidRDefault="003F04C7">
      <w:pPr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１）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有効な「フライヤー登録会員証」を有すること</w:t>
      </w:r>
    </w:p>
    <w:p w14:paraId="21562500" w14:textId="77777777" w:rsidR="00D943AF" w:rsidRDefault="003F04C7">
      <w:pPr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更新申請時に有効な普通救急救命講習会の修了証を有すること</w:t>
      </w:r>
    </w:p>
    <w:p w14:paraId="00D63749" w14:textId="77777777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受講料　　　￥５，０００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（当日徴収）　　</w:t>
      </w:r>
    </w:p>
    <w:p w14:paraId="3513AD88" w14:textId="77777777" w:rsidR="00D943AF" w:rsidRDefault="00D943AF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EF51538" w14:textId="77777777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●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準備用具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パラグライダー教本　筆記用具</w:t>
      </w:r>
    </w:p>
    <w:p w14:paraId="2B3BF061" w14:textId="7EEC3EB3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　　　　　　　　　　・日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本スポーツ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協会指導者育養成テキスト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Ⅰ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、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Ⅱ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</w:t>
      </w:r>
    </w:p>
    <w:p w14:paraId="3581921B" w14:textId="77777777" w:rsidR="00D943AF" w:rsidRPr="004568CC" w:rsidRDefault="00D943AF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6CED99E" w14:textId="64C1F992" w:rsidR="00D943AF" w:rsidRDefault="003F04C7">
      <w:pPr>
        <w:jc w:val="left"/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●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講習担当　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片岡　義夫</w:t>
      </w:r>
    </w:p>
    <w:p w14:paraId="087F6B01" w14:textId="2496421F" w:rsidR="00D943AF" w:rsidRDefault="003F04C7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申し込み先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・問い合わせ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　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０９０－３０５２－８４３１　　片岡</w:t>
      </w:r>
    </w:p>
    <w:p w14:paraId="679F7E3A" w14:textId="77777777" w:rsidR="00D943AF" w:rsidRDefault="003F04C7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基本スケジュール</w:t>
      </w:r>
    </w:p>
    <w:p w14:paraId="6CBA68BC" w14:textId="1BD43A35" w:rsidR="00D943AF" w:rsidRDefault="003F04C7">
      <w:pPr>
        <w:ind w:firstLine="560"/>
        <w:jc w:val="left"/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９：３０　　受付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、座学もしくは実技（気象条件による）</w:t>
      </w:r>
    </w:p>
    <w:p w14:paraId="2828A20C" w14:textId="77777777" w:rsidR="00D943AF" w:rsidRDefault="003F04C7">
      <w:pPr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１２：００　　昼食</w:t>
      </w:r>
    </w:p>
    <w:p w14:paraId="39DD78A2" w14:textId="1CBBB483" w:rsidR="00D943AF" w:rsidRDefault="003F04C7">
      <w:pPr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１３：００　　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座学もしくは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実技講習（グランドハンドリング、模範フライ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ト）</w:t>
      </w:r>
    </w:p>
    <w:p w14:paraId="0069A344" w14:textId="4EFA522F" w:rsidR="00D943AF" w:rsidRDefault="003F04C7">
      <w:pPr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１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：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０　　講習会終了　</w:t>
      </w:r>
    </w:p>
    <w:p w14:paraId="6FA914F5" w14:textId="77777777" w:rsidR="00D943AF" w:rsidRDefault="003F04C7">
      <w:pPr>
        <w:ind w:left="359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から後日終了証（更新時に添付が必要）が送付されます。</w:t>
      </w:r>
    </w:p>
    <w:p w14:paraId="4495F01E" w14:textId="77777777" w:rsidR="00D943AF" w:rsidRDefault="003F04C7">
      <w:pPr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7299387" w14:textId="7253FC56" w:rsidR="00D943AF" w:rsidRDefault="003F04C7">
      <w:pPr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教員・助教員更新講習会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紀の川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会場　申込書　　　　　年　　　　月　　　　　日</w:t>
      </w:r>
    </w:p>
    <w:p w14:paraId="210D79B6" w14:textId="5F049659" w:rsidR="00D943AF" w:rsidRDefault="003F04C7">
      <w:pPr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/>
          <w:kern w:val="0"/>
          <w:sz w:val="24"/>
        </w:rPr>
        <w:t xml:space="preserve">　　　１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２</w:t>
      </w:r>
      <w:r>
        <w:rPr>
          <w:rFonts w:ascii="ＭＳ Ｐゴシック" w:eastAsia="ＭＳ Ｐゴシック" w:hAnsi="ＭＳ Ｐゴシック" w:cs="HGSｺﾞｼｯｸE"/>
          <w:kern w:val="0"/>
          <w:sz w:val="24"/>
        </w:rPr>
        <w:t>月</w:t>
      </w:r>
      <w:r w:rsidR="004568C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１６</w:t>
      </w:r>
      <w:r>
        <w:rPr>
          <w:rFonts w:ascii="ＭＳ Ｐゴシック" w:eastAsia="ＭＳ Ｐゴシック" w:hAnsi="ＭＳ Ｐゴシック" w:cs="HGSｺﾞｼｯｸE"/>
          <w:kern w:val="0"/>
          <w:sz w:val="24"/>
        </w:rPr>
        <w:t>日に開催される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教員・助教員更新講習会</w:t>
      </w:r>
      <w:r>
        <w:rPr>
          <w:rFonts w:ascii="ＭＳ Ｐゴシック" w:eastAsia="ＭＳ Ｐゴシック" w:hAnsi="ＭＳ Ｐゴシック" w:cs="HGSｺﾞｼｯｸE"/>
          <w:kern w:val="0"/>
          <w:sz w:val="24"/>
        </w:rPr>
        <w:t>に参加いたします。</w:t>
      </w:r>
    </w:p>
    <w:tbl>
      <w:tblPr>
        <w:tblW w:w="11304" w:type="dxa"/>
        <w:tblLayout w:type="fixed"/>
        <w:tblLook w:val="01E0" w:firstRow="1" w:lastRow="1" w:firstColumn="1" w:lastColumn="1" w:noHBand="0" w:noVBand="0"/>
      </w:tblPr>
      <w:tblGrid>
        <w:gridCol w:w="11304"/>
      </w:tblGrid>
      <w:tr w:rsidR="00D943AF" w14:paraId="57DA2122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287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1784AC7E" w14:textId="77777777" w:rsidR="00D943AF" w:rsidRDefault="00D943AF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943AF" w14:paraId="5DDBFCD6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A81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・住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所：</w:t>
            </w:r>
            <w:r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  <w:t>〒</w:t>
            </w:r>
          </w:p>
          <w:p w14:paraId="3FD808F2" w14:textId="77777777" w:rsidR="00D943AF" w:rsidRDefault="00D943AF">
            <w:pPr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D943AF" w14:paraId="5191D83D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E2C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・連絡先電話番号：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　　　　　　　　　　　　　　・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メール：</w:t>
            </w:r>
          </w:p>
          <w:p w14:paraId="4518556C" w14:textId="77777777" w:rsidR="00D943AF" w:rsidRDefault="00D943AF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943AF" w14:paraId="2D9C15B7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B5A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・生年月日：（西暦）　　　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　月　　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日</w:t>
            </w:r>
          </w:p>
          <w:p w14:paraId="18EBEAD1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　・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技能証</w:t>
            </w:r>
          </w:p>
        </w:tc>
      </w:tr>
      <w:tr w:rsidR="00D943AF" w14:paraId="03D6AF58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D363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・所属都道府県連盟</w:t>
            </w:r>
          </w:p>
          <w:p w14:paraId="262F68DD" w14:textId="77777777" w:rsidR="00D943AF" w:rsidRDefault="00D943AF">
            <w:pPr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943AF" w14:paraId="5F8C5E7D" w14:textId="77777777"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A44" w14:textId="77777777" w:rsidR="00D943AF" w:rsidRDefault="003F04C7">
            <w:pPr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・フライヤー登録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№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：　　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ＪＡ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2711CECF" w14:textId="77777777" w:rsidR="00D943AF" w:rsidRDefault="00D943AF"/>
    <w:sectPr w:rsidR="00D943AF">
      <w:pgSz w:w="12240" w:h="15840"/>
      <w:pgMar w:top="567" w:right="567" w:bottom="567" w:left="567" w:header="0" w:footer="0" w:gutter="0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7EDC"/>
    <w:multiLevelType w:val="multilevel"/>
    <w:tmpl w:val="49AA5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2A4CFF"/>
    <w:multiLevelType w:val="multilevel"/>
    <w:tmpl w:val="42B80AEC"/>
    <w:lvl w:ilvl="0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ＭＳ Ｐゴシック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406420534">
    <w:abstractNumId w:val="1"/>
  </w:num>
  <w:num w:numId="2" w16cid:durableId="127798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AF"/>
    <w:rsid w:val="003F04C7"/>
    <w:rsid w:val="004568CC"/>
    <w:rsid w:val="00D91473"/>
    <w:rsid w:val="00D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8C795"/>
  <w15:docId w15:val="{6E648A9E-D2D8-442F-8F8A-72A7D8B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rsid w:val="00E96AEE"/>
    <w:rPr>
      <w:rFonts w:cs="Times New Roman"/>
      <w:color w:val="0000FF"/>
      <w:u w:val="single"/>
    </w:rPr>
  </w:style>
  <w:style w:type="character" w:customStyle="1" w:styleId="HeaderChar">
    <w:name w:val="Header Char"/>
    <w:basedOn w:val="a0"/>
    <w:uiPriority w:val="99"/>
    <w:semiHidden/>
    <w:qFormat/>
    <w:rsid w:val="00E06124"/>
    <w:rPr>
      <w:szCs w:val="24"/>
    </w:rPr>
  </w:style>
  <w:style w:type="character" w:customStyle="1" w:styleId="a4">
    <w:name w:val="ヘッダー (文字)"/>
    <w:basedOn w:val="a0"/>
    <w:uiPriority w:val="99"/>
    <w:qFormat/>
    <w:locked/>
    <w:rsid w:val="007D7267"/>
    <w:rPr>
      <w:rFonts w:cs="Times New Roman"/>
      <w:kern w:val="2"/>
      <w:sz w:val="24"/>
      <w:szCs w:val="24"/>
    </w:rPr>
  </w:style>
  <w:style w:type="character" w:customStyle="1" w:styleId="FooterChar">
    <w:name w:val="Footer Char"/>
    <w:basedOn w:val="a0"/>
    <w:uiPriority w:val="99"/>
    <w:semiHidden/>
    <w:qFormat/>
    <w:rsid w:val="00E06124"/>
    <w:rPr>
      <w:szCs w:val="24"/>
    </w:rPr>
  </w:style>
  <w:style w:type="character" w:customStyle="1" w:styleId="a5">
    <w:name w:val="フッター (文字)"/>
    <w:basedOn w:val="a0"/>
    <w:uiPriority w:val="99"/>
    <w:qFormat/>
    <w:locked/>
    <w:rsid w:val="007D7267"/>
    <w:rPr>
      <w:rFonts w:cs="Times New Roman"/>
      <w:kern w:val="2"/>
      <w:sz w:val="24"/>
      <w:szCs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  <w:lang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rsid w:val="007D726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rsid w:val="007D7267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99"/>
    <w:rsid w:val="006B7102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4568CC"/>
  </w:style>
  <w:style w:type="character" w:customStyle="1" w:styleId="af2">
    <w:name w:val="日付 (文字)"/>
    <w:basedOn w:val="a0"/>
    <w:link w:val="af1"/>
    <w:uiPriority w:val="99"/>
    <w:semiHidden/>
    <w:rsid w:val="004568C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>action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dc:description/>
  <cp:lastModifiedBy>saku</cp:lastModifiedBy>
  <cp:revision>4</cp:revision>
  <cp:lastPrinted>2009-11-10T05:01:00Z</cp:lastPrinted>
  <dcterms:created xsi:type="dcterms:W3CDTF">2022-11-07T04:34:00Z</dcterms:created>
  <dcterms:modified xsi:type="dcterms:W3CDTF">2022-11-07T04:39:00Z</dcterms:modified>
  <dc:language>ja-JP</dc:language>
</cp:coreProperties>
</file>